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F4639F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A028F">
              <w:rPr>
                <w:rFonts w:ascii="ＭＳ 明朝" w:eastAsia="ＭＳ 明朝" w:hAnsi="ＭＳ 明朝" w:cs="ＭＳ 明朝" w:hint="eastAsia"/>
                <w:spacing w:val="6"/>
                <w:kern w:val="0"/>
                <w:szCs w:val="21"/>
              </w:rPr>
              <w:t>2</w:t>
            </w:r>
            <w:r w:rsidR="001A028F">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 xml:space="preserve">年　</w:t>
            </w:r>
            <w:r w:rsidR="001A028F">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1A028F">
              <w:rPr>
                <w:rFonts w:ascii="ＭＳ 明朝" w:eastAsia="ＭＳ 明朝" w:hAnsi="ＭＳ 明朝" w:cs="ＭＳ 明朝" w:hint="eastAsia"/>
                <w:spacing w:val="6"/>
                <w:kern w:val="0"/>
                <w:szCs w:val="21"/>
              </w:rPr>
              <w:t>1</w:t>
            </w:r>
            <w:r w:rsidR="009E5652">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062908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433DA">
              <w:rPr>
                <w:rFonts w:ascii="ＭＳ 明朝" w:eastAsia="ＭＳ 明朝" w:hAnsi="ＭＳ 明朝" w:hint="eastAsia"/>
                <w:spacing w:val="6"/>
                <w:kern w:val="0"/>
                <w:szCs w:val="21"/>
              </w:rPr>
              <w:t xml:space="preserve">　　　　</w:t>
            </w:r>
            <w:r w:rsidR="005B1CE1">
              <w:rPr>
                <w:rFonts w:ascii="ＭＳ 明朝" w:eastAsia="ＭＳ 明朝" w:hAnsi="ＭＳ 明朝" w:hint="eastAsia"/>
                <w:spacing w:val="6"/>
                <w:kern w:val="0"/>
                <w:szCs w:val="21"/>
              </w:rPr>
              <w:t>えーびーえす</w:t>
            </w:r>
          </w:p>
          <w:p w14:paraId="64D282AF" w14:textId="5B1679E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433DA">
              <w:rPr>
                <w:rFonts w:ascii="ＭＳ 明朝" w:eastAsia="ＭＳ 明朝" w:hAnsi="ＭＳ 明朝" w:cs="ＭＳ 明朝" w:hint="eastAsia"/>
                <w:spacing w:val="6"/>
                <w:kern w:val="0"/>
                <w:szCs w:val="21"/>
              </w:rPr>
              <w:t xml:space="preserve">　</w:t>
            </w:r>
            <w:r w:rsidR="005B1CE1">
              <w:rPr>
                <w:rFonts w:ascii="ＭＳ 明朝" w:eastAsia="ＭＳ 明朝" w:hAnsi="ＭＳ 明朝" w:cs="ＭＳ 明朝" w:hint="eastAsia"/>
                <w:spacing w:val="6"/>
                <w:kern w:val="0"/>
                <w:szCs w:val="21"/>
              </w:rPr>
              <w:t>株式会社エービーエス</w:t>
            </w:r>
          </w:p>
          <w:p w14:paraId="34124452" w14:textId="5770BC3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433DA">
              <w:rPr>
                <w:rFonts w:ascii="ＭＳ 明朝" w:eastAsia="ＭＳ 明朝" w:hAnsi="ＭＳ 明朝" w:hint="eastAsia"/>
                <w:spacing w:val="6"/>
                <w:kern w:val="0"/>
                <w:szCs w:val="21"/>
              </w:rPr>
              <w:t xml:space="preserve">　</w:t>
            </w:r>
            <w:r w:rsidR="005B1CE1">
              <w:rPr>
                <w:rFonts w:ascii="ＭＳ 明朝" w:eastAsia="ＭＳ 明朝" w:hAnsi="ＭＳ 明朝" w:hint="eastAsia"/>
                <w:spacing w:val="6"/>
                <w:kern w:val="0"/>
                <w:szCs w:val="21"/>
              </w:rPr>
              <w:t>あぶらかわ　たつや</w:t>
            </w:r>
          </w:p>
          <w:p w14:paraId="3BD3CFD6" w14:textId="706A51B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433DA">
              <w:rPr>
                <w:rFonts w:ascii="ＭＳ 明朝" w:eastAsia="ＭＳ 明朝" w:hAnsi="ＭＳ 明朝" w:cs="ＭＳ 明朝" w:hint="eastAsia"/>
                <w:spacing w:val="6"/>
                <w:kern w:val="0"/>
                <w:szCs w:val="21"/>
              </w:rPr>
              <w:t xml:space="preserve">　　　　　　</w:t>
            </w:r>
            <w:r w:rsidR="005B1CE1">
              <w:rPr>
                <w:rFonts w:ascii="ＭＳ 明朝" w:eastAsia="ＭＳ 明朝" w:hAnsi="ＭＳ 明朝" w:cs="ＭＳ 明朝" w:hint="eastAsia"/>
                <w:spacing w:val="6"/>
                <w:kern w:val="0"/>
                <w:szCs w:val="21"/>
              </w:rPr>
              <w:t>油川　竜也</w:t>
            </w:r>
          </w:p>
          <w:p w14:paraId="064686B7" w14:textId="2C9B274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3433DA">
              <w:rPr>
                <w:rFonts w:ascii="ＭＳ 明朝" w:eastAsia="ＭＳ 明朝" w:hAnsi="ＭＳ 明朝" w:cs="ＭＳ 明朝" w:hint="eastAsia"/>
                <w:spacing w:val="588"/>
                <w:kern w:val="0"/>
                <w:szCs w:val="21"/>
                <w:fitText w:val="1596" w:id="-1130515968"/>
              </w:rPr>
              <w:t>住</w:t>
            </w:r>
            <w:r w:rsidRPr="003433D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A028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1A028F">
              <w:rPr>
                <w:rFonts w:ascii="ＭＳ 明朝" w:eastAsia="ＭＳ 明朝" w:hAnsi="ＭＳ 明朝" w:cs="ＭＳ 明朝" w:hint="eastAsia"/>
                <w:spacing w:val="6"/>
                <w:kern w:val="0"/>
                <w:szCs w:val="21"/>
              </w:rPr>
              <w:t xml:space="preserve">409-3851　</w:t>
            </w:r>
            <w:r w:rsidR="005B1CE1">
              <w:rPr>
                <w:rFonts w:ascii="ＭＳ 明朝" w:eastAsia="ＭＳ 明朝" w:hAnsi="ＭＳ 明朝" w:cs="ＭＳ 明朝" w:hint="eastAsia"/>
                <w:spacing w:val="6"/>
                <w:kern w:val="0"/>
                <w:szCs w:val="21"/>
              </w:rPr>
              <w:t>山梨県中巨摩郡昭和町</w:t>
            </w:r>
            <w:r w:rsidR="005B1CE1">
              <w:rPr>
                <w:rFonts w:ascii="ＭＳ 明朝" w:eastAsia="ＭＳ 明朝" w:hAnsi="ＭＳ 明朝" w:hint="eastAsia"/>
                <w:spacing w:val="14"/>
                <w:kern w:val="0"/>
                <w:szCs w:val="21"/>
              </w:rPr>
              <w:t>河西９１９</w:t>
            </w:r>
          </w:p>
          <w:p w14:paraId="5AAAC0FE" w14:textId="15AA4443" w:rsidR="00971AB3" w:rsidRPr="001A028F" w:rsidRDefault="00971AB3">
            <w:pPr>
              <w:spacing w:afterLines="50" w:after="120" w:line="260" w:lineRule="exact"/>
              <w:ind w:leftChars="1261" w:left="2699"/>
              <w:rPr>
                <w:rFonts w:ascii="ＭＳ 明朝" w:eastAsia="ＭＳ 明朝" w:hAnsi="ＭＳ 明朝"/>
                <w:spacing w:val="14"/>
                <w:kern w:val="0"/>
                <w:szCs w:val="21"/>
              </w:rPr>
            </w:pPr>
          </w:p>
          <w:p w14:paraId="63BAB80C" w14:textId="17C9E77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433DA" w:rsidRPr="003433DA">
              <w:rPr>
                <w:rFonts w:ascii="ＭＳ 明朝" w:eastAsia="ＭＳ 明朝" w:hAnsi="ＭＳ 明朝" w:cs="ＭＳ 明朝"/>
                <w:spacing w:val="6"/>
                <w:kern w:val="0"/>
                <w:szCs w:val="21"/>
              </w:rPr>
              <w:t>2090001003058</w:t>
            </w:r>
          </w:p>
          <w:p w14:paraId="6F68B498" w14:textId="6076DBB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AD8C65D">
                <v:oval id="_x0000_s2050" style="position:absolute;left:0;text-align:left;margin-left:69.75pt;margin-top:14pt;width:60.75pt;height:12.75pt;z-index:1" filled="f" strokeweight="2.5pt">
                  <v:shadow color="#868686"/>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84847DE" w:rsidR="00971AB3" w:rsidRPr="00BB0E49" w:rsidRDefault="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株式会社エービーエスホームページ　DX推進</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50B6D7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028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A028F">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1A028F">
                    <w:rPr>
                      <w:rFonts w:ascii="ＭＳ 明朝" w:eastAsia="ＭＳ 明朝" w:hAnsi="ＭＳ 明朝" w:cs="ＭＳ 明朝" w:hint="eastAsia"/>
                      <w:spacing w:val="6"/>
                      <w:kern w:val="0"/>
                      <w:szCs w:val="21"/>
                    </w:rPr>
                    <w:t>1</w:t>
                  </w:r>
                  <w:r w:rsidR="001A028F">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BB9D90" w14:textId="17297E31" w:rsidR="00971AB3" w:rsidRDefault="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Pr="003433DA">
                    <w:rPr>
                      <w:rFonts w:ascii="ＭＳ 明朝" w:eastAsia="ＭＳ 明朝" w:hAnsi="ＭＳ 明朝" w:cs="ＭＳ 明朝" w:hint="eastAsia"/>
                      <w:spacing w:val="6"/>
                      <w:kern w:val="0"/>
                      <w:szCs w:val="21"/>
                    </w:rPr>
                    <w:t>変革する時代の経営戦略</w:t>
                  </w:r>
                  <w:r>
                    <w:rPr>
                      <w:rFonts w:ascii="ＭＳ 明朝" w:eastAsia="ＭＳ 明朝" w:hAnsi="ＭＳ 明朝" w:cs="ＭＳ 明朝" w:hint="eastAsia"/>
                      <w:spacing w:val="6"/>
                      <w:kern w:val="0"/>
                      <w:szCs w:val="21"/>
                    </w:rPr>
                    <w:t>」に</w:t>
                  </w:r>
                  <w:r w:rsidR="005B0586">
                    <w:rPr>
                      <w:rFonts w:ascii="ＭＳ 明朝" w:eastAsia="ＭＳ 明朝" w:hAnsi="ＭＳ 明朝" w:cs="ＭＳ 明朝" w:hint="eastAsia"/>
                      <w:spacing w:val="6"/>
                      <w:kern w:val="0"/>
                      <w:szCs w:val="21"/>
                    </w:rPr>
                    <w:t>記載</w:t>
                  </w:r>
                </w:p>
                <w:p w14:paraId="7B15C432" w14:textId="4C580AF7" w:rsidR="003433DA" w:rsidRPr="003433DA"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3433DA">
                      <w:rPr>
                        <w:rStyle w:val="af6"/>
                        <w:rFonts w:ascii="ＭＳ 明朝" w:eastAsia="ＭＳ 明朝" w:hAnsi="ＭＳ 明朝" w:cs="ＭＳ 明朝"/>
                        <w:spacing w:val="6"/>
                        <w:kern w:val="0"/>
                        <w:szCs w:val="21"/>
                      </w:rPr>
                      <w:t>https://absnet.jp</w:t>
                    </w:r>
                    <w:r w:rsidR="003433DA">
                      <w:rPr>
                        <w:rStyle w:val="af6"/>
                        <w:rFonts w:ascii="ＭＳ 明朝" w:eastAsia="ＭＳ 明朝" w:hAnsi="ＭＳ 明朝" w:cs="ＭＳ 明朝" w:hint="eastAsia"/>
                        <w:spacing w:val="6"/>
                        <w:kern w:val="0"/>
                        <w:szCs w:val="21"/>
                      </w:rPr>
                      <w:t>/</w:t>
                    </w:r>
                    <w:r w:rsidR="003433DA">
                      <w:rPr>
                        <w:rStyle w:val="af6"/>
                        <w:rFonts w:ascii="ＭＳ 明朝" w:eastAsia="ＭＳ 明朝" w:hAnsi="ＭＳ 明朝" w:cs="ＭＳ 明朝"/>
                        <w:spacing w:val="6"/>
                        <w:kern w:val="0"/>
                        <w:szCs w:val="21"/>
                      </w:rPr>
                      <w:t>dx</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45E46B" w14:textId="77777777" w:rsidR="003433DA" w:rsidRPr="003433DA" w:rsidRDefault="003433DA" w:rsidP="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DA">
                    <w:rPr>
                      <w:rFonts w:ascii="ＭＳ 明朝" w:eastAsia="ＭＳ 明朝" w:hAnsi="ＭＳ 明朝" w:cs="ＭＳ 明朝" w:hint="eastAsia"/>
                      <w:spacing w:val="6"/>
                      <w:kern w:val="0"/>
                      <w:szCs w:val="21"/>
                    </w:rPr>
                    <w:t>当社はソフトウェアベンダーとして、自社パッケージの提供とユーザー要望に応じた受託開発を通じ、提案から納品・アフターサポートまでを一貫して担うことで、高い顧客満足度の実現に取り組んできました。</w:t>
                  </w:r>
                </w:p>
                <w:p w14:paraId="40589524" w14:textId="77777777" w:rsidR="003433DA" w:rsidRPr="003433DA" w:rsidRDefault="003433DA" w:rsidP="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DA">
                    <w:rPr>
                      <w:rFonts w:ascii="ＭＳ 明朝" w:eastAsia="ＭＳ 明朝" w:hAnsi="ＭＳ 明朝" w:cs="ＭＳ 明朝" w:hint="eastAsia"/>
                      <w:spacing w:val="6"/>
                      <w:kern w:val="0"/>
                      <w:szCs w:val="21"/>
                    </w:rPr>
                    <w:t>近年、顧客層のITリテラシーの二極化やシステム投資余力の減少、あるいは大手IT企業のスピード感とサービス価格の低下といった市場環境の変化により、従来の事業モデルだけでは競争力を維持することが困難になりつつあります。</w:t>
                  </w:r>
                </w:p>
                <w:p w14:paraId="54A81BE6" w14:textId="77777777" w:rsidR="005B0586"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0A7F673C" w:rsidR="00971AB3" w:rsidRPr="00BB0E49" w:rsidRDefault="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DA">
                    <w:rPr>
                      <w:rFonts w:ascii="ＭＳ 明朝" w:eastAsia="ＭＳ 明朝" w:hAnsi="ＭＳ 明朝" w:cs="ＭＳ 明朝" w:hint="eastAsia"/>
                      <w:spacing w:val="6"/>
                      <w:kern w:val="0"/>
                      <w:szCs w:val="21"/>
                    </w:rPr>
                    <w:t>こうした状況を踏まえ、当社は今後の変革を見据えた経営ビジョンとして、顧客の真の課題に寄り添い、クラウド・AI等の先端技術を活用した価値提供によって、ユーザーのビジネス変革を支援する「伴走型DXパートナー企業」への進化を掲げ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E79BC15" w:rsidR="00971AB3" w:rsidRPr="00BB0E49" w:rsidRDefault="00343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当該ページ</w:t>
                  </w:r>
                  <w:r w:rsidR="005B0586">
                    <w:rPr>
                      <w:rFonts w:ascii="ＭＳ 明朝" w:eastAsia="ＭＳ 明朝" w:hAnsi="ＭＳ 明朝" w:cs="ＭＳ 明朝" w:hint="eastAsia"/>
                      <w:spacing w:val="6"/>
                      <w:kern w:val="0"/>
                      <w:szCs w:val="21"/>
                    </w:rPr>
                    <w:t>の記載内容は、取締役会で承認された方針に基づいています。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126463FF" w:rsidR="00971AB3" w:rsidRPr="00BB0E49"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株式会社エービーエスホームページ　DX推進</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4F8CFE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028F">
                    <w:rPr>
                      <w:rFonts w:ascii="ＭＳ 明朝" w:eastAsia="ＭＳ 明朝" w:hAnsi="ＭＳ 明朝" w:cs="ＭＳ 明朝" w:hint="eastAsia"/>
                      <w:spacing w:val="6"/>
                      <w:kern w:val="0"/>
                      <w:szCs w:val="21"/>
                    </w:rPr>
                    <w:t>2025</w:t>
                  </w:r>
                  <w:r w:rsidR="001A028F" w:rsidRPr="00BB0E49">
                    <w:rPr>
                      <w:rFonts w:ascii="ＭＳ 明朝" w:eastAsia="ＭＳ 明朝" w:hAnsi="ＭＳ 明朝" w:cs="ＭＳ 明朝" w:hint="eastAsia"/>
                      <w:spacing w:val="6"/>
                      <w:kern w:val="0"/>
                      <w:szCs w:val="21"/>
                    </w:rPr>
                    <w:t xml:space="preserve">年　　</w:t>
                  </w:r>
                  <w:r w:rsidR="001A028F">
                    <w:rPr>
                      <w:rFonts w:ascii="ＭＳ 明朝" w:eastAsia="ＭＳ 明朝" w:hAnsi="ＭＳ 明朝" w:cs="ＭＳ 明朝" w:hint="eastAsia"/>
                      <w:spacing w:val="6"/>
                      <w:kern w:val="0"/>
                      <w:szCs w:val="21"/>
                    </w:rPr>
                    <w:t>6</w:t>
                  </w:r>
                  <w:r w:rsidR="001A028F" w:rsidRPr="00BB0E49">
                    <w:rPr>
                      <w:rFonts w:ascii="ＭＳ 明朝" w:eastAsia="ＭＳ 明朝" w:hAnsi="ＭＳ 明朝" w:cs="ＭＳ 明朝" w:hint="eastAsia"/>
                      <w:spacing w:val="6"/>
                      <w:kern w:val="0"/>
                      <w:szCs w:val="21"/>
                    </w:rPr>
                    <w:t xml:space="preserve">月　　</w:t>
                  </w:r>
                  <w:r w:rsidR="001A028F">
                    <w:rPr>
                      <w:rFonts w:ascii="ＭＳ 明朝" w:eastAsia="ＭＳ 明朝" w:hAnsi="ＭＳ 明朝" w:cs="ＭＳ 明朝" w:hint="eastAsia"/>
                      <w:spacing w:val="6"/>
                      <w:kern w:val="0"/>
                      <w:szCs w:val="21"/>
                    </w:rPr>
                    <w:t>1</w:t>
                  </w:r>
                  <w:r w:rsidR="001A028F">
                    <w:rPr>
                      <w:rFonts w:ascii="ＭＳ 明朝" w:eastAsia="ＭＳ 明朝" w:hAnsi="ＭＳ 明朝" w:cs="ＭＳ 明朝"/>
                      <w:spacing w:val="6"/>
                      <w:kern w:val="0"/>
                      <w:szCs w:val="21"/>
                    </w:rPr>
                    <w:t>0</w:t>
                  </w:r>
                  <w:r w:rsidR="001A028F" w:rsidRPr="00BB0E49">
                    <w:rPr>
                      <w:rFonts w:ascii="ＭＳ 明朝" w:eastAsia="ＭＳ 明朝" w:hAnsi="ＭＳ 明朝" w:cs="ＭＳ 明朝" w:hint="eastAsia"/>
                      <w:spacing w:val="6"/>
                      <w:kern w:val="0"/>
                      <w:szCs w:val="21"/>
                    </w:rPr>
                    <w:t>日</w:t>
                  </w:r>
                </w:p>
              </w:tc>
            </w:tr>
            <w:tr w:rsidR="005B0586" w:rsidRPr="00BB0E49" w14:paraId="5F66330D" w14:textId="77777777" w:rsidTr="00C76DE9">
              <w:trPr>
                <w:trHeight w:val="707"/>
              </w:trPr>
              <w:tc>
                <w:tcPr>
                  <w:tcW w:w="2600" w:type="dxa"/>
                  <w:shd w:val="clear" w:color="auto" w:fill="auto"/>
                </w:tcPr>
                <w:p w14:paraId="5D8771DC" w14:textId="77777777" w:rsidR="005B0586" w:rsidRPr="00BB0E49" w:rsidRDefault="005B0586" w:rsidP="005B05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9B84AE" w14:textId="4067649D" w:rsid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Pr="005B0586">
                    <w:rPr>
                      <w:rFonts w:ascii="ＭＳ 明朝" w:eastAsia="ＭＳ 明朝" w:hAnsi="ＭＳ 明朝" w:cs="ＭＳ 明朝" w:hint="eastAsia"/>
                      <w:spacing w:val="6"/>
                      <w:kern w:val="0"/>
                      <w:szCs w:val="21"/>
                    </w:rPr>
                    <w:t>情報処理技術の活用</w:t>
                  </w:r>
                  <w:r>
                    <w:rPr>
                      <w:rFonts w:ascii="ＭＳ 明朝" w:eastAsia="ＭＳ 明朝" w:hAnsi="ＭＳ 明朝" w:cs="ＭＳ 明朝" w:hint="eastAsia"/>
                      <w:spacing w:val="6"/>
                      <w:kern w:val="0"/>
                      <w:szCs w:val="21"/>
                    </w:rPr>
                    <w:t>」に記載</w:t>
                  </w:r>
                </w:p>
                <w:p w14:paraId="07E10AC1" w14:textId="5F3DFD5F" w:rsidR="005B0586" w:rsidRPr="00BB0E49" w:rsidRDefault="00000000"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B0586">
                      <w:rPr>
                        <w:rStyle w:val="af6"/>
                        <w:rFonts w:ascii="ＭＳ 明朝" w:eastAsia="ＭＳ 明朝" w:hAnsi="ＭＳ 明朝" w:cs="ＭＳ 明朝"/>
                        <w:spacing w:val="6"/>
                        <w:kern w:val="0"/>
                        <w:szCs w:val="21"/>
                      </w:rPr>
                      <w:t>https://absnet.jp</w:t>
                    </w:r>
                    <w:r w:rsidR="005B0586">
                      <w:rPr>
                        <w:rStyle w:val="af6"/>
                        <w:rFonts w:ascii="ＭＳ 明朝" w:eastAsia="ＭＳ 明朝" w:hAnsi="ＭＳ 明朝" w:cs="ＭＳ 明朝" w:hint="eastAsia"/>
                        <w:spacing w:val="6"/>
                        <w:kern w:val="0"/>
                        <w:szCs w:val="21"/>
                      </w:rPr>
                      <w:t>/</w:t>
                    </w:r>
                    <w:r w:rsidR="005B0586">
                      <w:rPr>
                        <w:rStyle w:val="af6"/>
                        <w:rFonts w:ascii="ＭＳ 明朝" w:eastAsia="ＭＳ 明朝" w:hAnsi="ＭＳ 明朝" w:cs="ＭＳ 明朝"/>
                        <w:spacing w:val="6"/>
                        <w:kern w:val="0"/>
                        <w:szCs w:val="21"/>
                      </w:rPr>
                      <w:t>dx</w:t>
                    </w:r>
                  </w:hyperlink>
                </w:p>
              </w:tc>
            </w:tr>
            <w:tr w:rsidR="005B0586" w:rsidRPr="00BB0E49" w14:paraId="47B34643" w14:textId="77777777" w:rsidTr="00C76DE9">
              <w:trPr>
                <w:trHeight w:val="353"/>
              </w:trPr>
              <w:tc>
                <w:tcPr>
                  <w:tcW w:w="2600" w:type="dxa"/>
                  <w:shd w:val="clear" w:color="auto" w:fill="auto"/>
                </w:tcPr>
                <w:p w14:paraId="6EC1689D" w14:textId="77777777" w:rsidR="005B0586" w:rsidRPr="00BB0E49" w:rsidRDefault="005B0586" w:rsidP="005B05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C1F67C"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これらのビジョンを推し進める具体的な戦略として、以下のようなクラウドやAIを軸とした情報処理技術の活用を通じ、社内外におけるDXを加速させるとともに、顧客企業の変革に貢献できる存在を目指したいと考えています。</w:t>
                  </w:r>
                </w:p>
                <w:p w14:paraId="5419C205"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3524E3"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1. 製品・サービスのクラウド化とSaaS化の推進</w:t>
                  </w:r>
                </w:p>
                <w:p w14:paraId="40D507F5"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既存のオンプレミス製品を段階的にクラウド対応し、ユーザーが容易に導入・運用・拡張できる仕組みへと転換</w:t>
                  </w:r>
                </w:p>
                <w:p w14:paraId="479F26A2"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マルチテナント型クラウド基盤の構築により、スモールスタートからの導入や継続課金モデルへの転換を推進</w:t>
                  </w:r>
                </w:p>
                <w:p w14:paraId="3F99EC85"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1371BA"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2. 社内業務の見える化と経営判断の高速化</w:t>
                  </w:r>
                </w:p>
                <w:p w14:paraId="77FEA404"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提案・見積から納品・保守までのプロセスを統合管理し、収益性・作業負荷などのKPIをリアルタイムに可視化</w:t>
                  </w:r>
                </w:p>
                <w:p w14:paraId="7EE7172C"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SFA・BIツールを活用して属人化排除・営業活動の改善、リードタイムの短縮と業務効率化を実現</w:t>
                  </w:r>
                </w:p>
                <w:p w14:paraId="0270FE94"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E33687"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3. AIの利活用による開発・顧客支援の強化</w:t>
                  </w:r>
                </w:p>
                <w:p w14:paraId="7EAFACD0"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自社開発プロセスにおいて、コード生成補助やテスト自動化などにAIを適用し、生産性を向上</w:t>
                  </w:r>
                </w:p>
                <w:p w14:paraId="3A0AB44A" w14:textId="04A1D17A" w:rsidR="005B0586" w:rsidRPr="00BB0E49"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顧客向けサービスにおいても、AIチャットボットや業務予測支援などを組み込み、利用価値の高い製品提供へと進化</w:t>
                  </w:r>
                </w:p>
              </w:tc>
            </w:tr>
            <w:tr w:rsidR="005B0586" w:rsidRPr="00BB0E49" w14:paraId="1D308A85" w14:textId="77777777" w:rsidTr="00C76DE9">
              <w:trPr>
                <w:trHeight w:val="697"/>
              </w:trPr>
              <w:tc>
                <w:tcPr>
                  <w:tcW w:w="2600" w:type="dxa"/>
                  <w:shd w:val="clear" w:color="auto" w:fill="auto"/>
                </w:tcPr>
                <w:p w14:paraId="439B47D7" w14:textId="77777777" w:rsidR="005B0586" w:rsidRPr="00BB0E49" w:rsidRDefault="005B0586" w:rsidP="005B05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1978FEF" w:rsidR="005B0586" w:rsidRPr="00BB0E49"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当該ページの記載内容は、取締役会で承認された方針に基づいています。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E61B4F" w14:textId="3A420AE9" w:rsid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Pr="005B0586">
                    <w:rPr>
                      <w:rFonts w:ascii="ＭＳ 明朝" w:eastAsia="ＭＳ 明朝" w:hAnsi="ＭＳ 明朝" w:cs="ＭＳ 明朝" w:hint="eastAsia"/>
                      <w:spacing w:val="6"/>
                      <w:kern w:val="0"/>
                      <w:szCs w:val="21"/>
                    </w:rPr>
                    <w:t>戦略を推進する組織体制構築と環境整備</w:t>
                  </w:r>
                  <w:r>
                    <w:rPr>
                      <w:rFonts w:ascii="ＭＳ 明朝" w:eastAsia="ＭＳ 明朝" w:hAnsi="ＭＳ 明朝" w:cs="ＭＳ 明朝" w:hint="eastAsia"/>
                      <w:spacing w:val="6"/>
                      <w:kern w:val="0"/>
                      <w:szCs w:val="21"/>
                    </w:rPr>
                    <w:t>」に記載</w:t>
                  </w:r>
                </w:p>
                <w:p w14:paraId="01FA6368" w14:textId="3A13B5A5" w:rsidR="00971AB3" w:rsidRPr="00BB0E49" w:rsidRDefault="00000000"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5B0586">
                      <w:rPr>
                        <w:rStyle w:val="af6"/>
                        <w:rFonts w:ascii="ＭＳ 明朝" w:eastAsia="ＭＳ 明朝" w:hAnsi="ＭＳ 明朝" w:cs="ＭＳ 明朝"/>
                        <w:spacing w:val="6"/>
                        <w:kern w:val="0"/>
                        <w:szCs w:val="21"/>
                      </w:rPr>
                      <w:t>https://absnet.jp</w:t>
                    </w:r>
                    <w:r w:rsidR="005B0586">
                      <w:rPr>
                        <w:rStyle w:val="af6"/>
                        <w:rFonts w:ascii="ＭＳ 明朝" w:eastAsia="ＭＳ 明朝" w:hAnsi="ＭＳ 明朝" w:cs="ＭＳ 明朝" w:hint="eastAsia"/>
                        <w:spacing w:val="6"/>
                        <w:kern w:val="0"/>
                        <w:szCs w:val="21"/>
                      </w:rPr>
                      <w:t>/</w:t>
                    </w:r>
                    <w:r w:rsidR="005B0586">
                      <w:rPr>
                        <w:rStyle w:val="af6"/>
                        <w:rFonts w:ascii="ＭＳ 明朝" w:eastAsia="ＭＳ 明朝" w:hAnsi="ＭＳ 明朝" w:cs="ＭＳ 明朝"/>
                        <w:spacing w:val="6"/>
                        <w:kern w:val="0"/>
                        <w:szCs w:val="21"/>
                      </w:rPr>
                      <w:t>dx</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97EF43" w14:textId="43CA23B5"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当社では、DX推進における組織体制として「開発三課」を新設し、当該課の課長をDX推進の責任者に任命しました。</w:t>
                  </w:r>
                </w:p>
                <w:p w14:paraId="23C2AAAB"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この責任者は、DXに関わる技術選定・社内業務改善・顧客向けDX支援の全体統括を担い、総務・営業・経理などの他部門とも密接に連携しながら、技術面にとどまらず業務フローや制度面の改革を推進しています。</w:t>
                  </w:r>
                </w:p>
                <w:p w14:paraId="7E1A26FA"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564240"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またデジタル人材の育成・確保にも力を入れており、社外セミナー・技術イベントへの積極的な参加による外部知見の習得や、社内勉強会を定期的に開催し、最新技術</w:t>
                  </w:r>
                  <w:r w:rsidRPr="005B0586">
                    <w:rPr>
                      <w:rFonts w:ascii="ＭＳ 明朝" w:eastAsia="ＭＳ 明朝" w:hAnsi="ＭＳ 明朝" w:cs="ＭＳ 明朝" w:hint="eastAsia"/>
                      <w:spacing w:val="6"/>
                      <w:kern w:val="0"/>
                      <w:szCs w:val="21"/>
                    </w:rPr>
                    <w:lastRenderedPageBreak/>
                    <w:t>・業務知識の共有、さらに自主提案・技術検証の推奨による「自走力ある技術者」の育成などに取り組んでいます。</w:t>
                  </w:r>
                </w:p>
                <w:p w14:paraId="13E09312" w14:textId="2B20A5D1" w:rsidR="00971AB3" w:rsidRPr="00BB0E49"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今後も外部パートナーとの協業や、若手・中堅社員の成長支援を通じて、継続的にDX人材の層を厚くしていく計画です。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F013A1" w14:textId="77777777" w:rsid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Pr="005B0586">
                    <w:rPr>
                      <w:rFonts w:ascii="ＭＳ 明朝" w:eastAsia="ＭＳ 明朝" w:hAnsi="ＭＳ 明朝" w:cs="ＭＳ 明朝" w:hint="eastAsia"/>
                      <w:spacing w:val="6"/>
                      <w:kern w:val="0"/>
                      <w:szCs w:val="21"/>
                    </w:rPr>
                    <w:t>戦略を推進する組織体制構築と環境整備</w:t>
                  </w:r>
                  <w:r>
                    <w:rPr>
                      <w:rFonts w:ascii="ＭＳ 明朝" w:eastAsia="ＭＳ 明朝" w:hAnsi="ＭＳ 明朝" w:cs="ＭＳ 明朝" w:hint="eastAsia"/>
                      <w:spacing w:val="6"/>
                      <w:kern w:val="0"/>
                      <w:szCs w:val="21"/>
                    </w:rPr>
                    <w:t>」に記載</w:t>
                  </w:r>
                </w:p>
                <w:p w14:paraId="59866E55" w14:textId="67807718"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B0586">
                      <w:rPr>
                        <w:rStyle w:val="af6"/>
                        <w:rFonts w:ascii="ＭＳ 明朝" w:eastAsia="ＭＳ 明朝" w:hAnsi="ＭＳ 明朝" w:cs="ＭＳ 明朝"/>
                        <w:spacing w:val="6"/>
                        <w:kern w:val="0"/>
                        <w:szCs w:val="21"/>
                      </w:rPr>
                      <w:t>https://absnet.jp</w:t>
                    </w:r>
                    <w:r w:rsidR="005B0586">
                      <w:rPr>
                        <w:rStyle w:val="af6"/>
                        <w:rFonts w:ascii="ＭＳ 明朝" w:eastAsia="ＭＳ 明朝" w:hAnsi="ＭＳ 明朝" w:cs="ＭＳ 明朝" w:hint="eastAsia"/>
                        <w:spacing w:val="6"/>
                        <w:kern w:val="0"/>
                        <w:szCs w:val="21"/>
                      </w:rPr>
                      <w:t>/</w:t>
                    </w:r>
                    <w:r w:rsidR="005B0586">
                      <w:rPr>
                        <w:rStyle w:val="af6"/>
                        <w:rFonts w:ascii="ＭＳ 明朝" w:eastAsia="ＭＳ 明朝" w:hAnsi="ＭＳ 明朝" w:cs="ＭＳ 明朝"/>
                        <w:spacing w:val="6"/>
                        <w:kern w:val="0"/>
                        <w:szCs w:val="21"/>
                      </w:rPr>
                      <w:t>dx</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A036AA"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さらに、以下の環境整備を進めることで、俊敏で柔軟なシステム運用体制を構築し、社内外双方のDXを支えるインフラ整備を継続していきます。</w:t>
                  </w:r>
                </w:p>
                <w:p w14:paraId="7B5E1303"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・SFA・会計連携を前提とした業務統合システムの導入・構築</w:t>
                  </w:r>
                </w:p>
                <w:p w14:paraId="630C52A6"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・ノーコード・ローコードツールの全社展開</w:t>
                  </w:r>
                </w:p>
                <w:p w14:paraId="704796D3" w14:textId="5CDD26A6" w:rsidR="00971AB3" w:rsidRPr="00BB0E49"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・クラウド基盤への段階的な移行</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611C2A1" w:rsidR="00971AB3" w:rsidRPr="00BB0E49"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株式会社エービーエスホームページ　DX推進</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11DFB0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028F">
                    <w:rPr>
                      <w:rFonts w:ascii="ＭＳ 明朝" w:eastAsia="ＭＳ 明朝" w:hAnsi="ＭＳ 明朝" w:cs="ＭＳ 明朝" w:hint="eastAsia"/>
                      <w:spacing w:val="6"/>
                      <w:kern w:val="0"/>
                      <w:szCs w:val="21"/>
                    </w:rPr>
                    <w:t>2025</w:t>
                  </w:r>
                  <w:r w:rsidR="001A028F" w:rsidRPr="00BB0E49">
                    <w:rPr>
                      <w:rFonts w:ascii="ＭＳ 明朝" w:eastAsia="ＭＳ 明朝" w:hAnsi="ＭＳ 明朝" w:cs="ＭＳ 明朝" w:hint="eastAsia"/>
                      <w:spacing w:val="6"/>
                      <w:kern w:val="0"/>
                      <w:szCs w:val="21"/>
                    </w:rPr>
                    <w:t xml:space="preserve">年　　</w:t>
                  </w:r>
                  <w:r w:rsidR="001A028F">
                    <w:rPr>
                      <w:rFonts w:ascii="ＭＳ 明朝" w:eastAsia="ＭＳ 明朝" w:hAnsi="ＭＳ 明朝" w:cs="ＭＳ 明朝" w:hint="eastAsia"/>
                      <w:spacing w:val="6"/>
                      <w:kern w:val="0"/>
                      <w:szCs w:val="21"/>
                    </w:rPr>
                    <w:t>6</w:t>
                  </w:r>
                  <w:r w:rsidR="001A028F" w:rsidRPr="00BB0E49">
                    <w:rPr>
                      <w:rFonts w:ascii="ＭＳ 明朝" w:eastAsia="ＭＳ 明朝" w:hAnsi="ＭＳ 明朝" w:cs="ＭＳ 明朝" w:hint="eastAsia"/>
                      <w:spacing w:val="6"/>
                      <w:kern w:val="0"/>
                      <w:szCs w:val="21"/>
                    </w:rPr>
                    <w:t xml:space="preserve">月　　</w:t>
                  </w:r>
                  <w:r w:rsidR="001A028F">
                    <w:rPr>
                      <w:rFonts w:ascii="ＭＳ 明朝" w:eastAsia="ＭＳ 明朝" w:hAnsi="ＭＳ 明朝" w:cs="ＭＳ 明朝" w:hint="eastAsia"/>
                      <w:spacing w:val="6"/>
                      <w:kern w:val="0"/>
                      <w:szCs w:val="21"/>
                    </w:rPr>
                    <w:t>1</w:t>
                  </w:r>
                  <w:r w:rsidR="001A028F">
                    <w:rPr>
                      <w:rFonts w:ascii="ＭＳ 明朝" w:eastAsia="ＭＳ 明朝" w:hAnsi="ＭＳ 明朝" w:cs="ＭＳ 明朝"/>
                      <w:spacing w:val="6"/>
                      <w:kern w:val="0"/>
                      <w:szCs w:val="21"/>
                    </w:rPr>
                    <w:t>0</w:t>
                  </w:r>
                  <w:r w:rsidR="001A028F"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73BC6C" w14:textId="4AC1D397" w:rsid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Pr="005B0586">
                    <w:rPr>
                      <w:rFonts w:ascii="ＭＳ 明朝" w:eastAsia="ＭＳ 明朝" w:hAnsi="ＭＳ 明朝" w:cs="ＭＳ 明朝" w:hint="eastAsia"/>
                      <w:spacing w:val="6"/>
                      <w:kern w:val="0"/>
                      <w:szCs w:val="21"/>
                    </w:rPr>
                    <w:t>成果指標の設定</w:t>
                  </w:r>
                  <w:r>
                    <w:rPr>
                      <w:rFonts w:ascii="ＭＳ 明朝" w:eastAsia="ＭＳ 明朝" w:hAnsi="ＭＳ 明朝" w:cs="ＭＳ 明朝" w:hint="eastAsia"/>
                      <w:spacing w:val="6"/>
                      <w:kern w:val="0"/>
                      <w:szCs w:val="21"/>
                    </w:rPr>
                    <w:t>」に記載</w:t>
                  </w:r>
                </w:p>
                <w:p w14:paraId="05F53F8C" w14:textId="059D45E6"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B0586">
                      <w:rPr>
                        <w:rStyle w:val="af6"/>
                        <w:rFonts w:ascii="ＭＳ 明朝" w:eastAsia="ＭＳ 明朝" w:hAnsi="ＭＳ 明朝" w:cs="ＭＳ 明朝"/>
                        <w:spacing w:val="6"/>
                        <w:kern w:val="0"/>
                        <w:szCs w:val="21"/>
                      </w:rPr>
                      <w:t>https://absnet.jp</w:t>
                    </w:r>
                    <w:r w:rsidR="005B0586">
                      <w:rPr>
                        <w:rStyle w:val="af6"/>
                        <w:rFonts w:ascii="ＭＳ 明朝" w:eastAsia="ＭＳ 明朝" w:hAnsi="ＭＳ 明朝" w:cs="ＭＳ 明朝" w:hint="eastAsia"/>
                        <w:spacing w:val="6"/>
                        <w:kern w:val="0"/>
                        <w:szCs w:val="21"/>
                      </w:rPr>
                      <w:t>/</w:t>
                    </w:r>
                    <w:r w:rsidR="005B0586">
                      <w:rPr>
                        <w:rStyle w:val="af6"/>
                        <w:rFonts w:ascii="ＭＳ 明朝" w:eastAsia="ＭＳ 明朝" w:hAnsi="ＭＳ 明朝" w:cs="ＭＳ 明朝"/>
                        <w:spacing w:val="6"/>
                        <w:kern w:val="0"/>
                        <w:szCs w:val="21"/>
                      </w:rPr>
                      <w:t>dx</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3C37BB"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当社では、DX戦略の進捗と成果を定量的に評価するために、以下のKPI（重要業績評価指標）を設定し、継続的なモニタリングを実施してまいります。</w:t>
                  </w:r>
                </w:p>
                <w:p w14:paraId="7B32D633"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50577D"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①営業の成約率および案件数の推移</w:t>
                  </w:r>
                </w:p>
                <w:p w14:paraId="6D394514"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・提案活動に対する成約率を定期的に計測し、営業効率の改善を目指す</w:t>
                  </w:r>
                </w:p>
                <w:p w14:paraId="491BF4F8"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・SFAシステムにより案件進捗の定量管理を可能とし、営業活動の改善PDCAに活用。</w:t>
                  </w:r>
                </w:p>
                <w:p w14:paraId="5091ACBA"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9C4537"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②AI活用による開発・業務時間の短縮率</w:t>
                  </w:r>
                </w:p>
                <w:p w14:paraId="29185388"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・コード生成支援等のAI活用によって、主要工程の所要時間を計測</w:t>
                  </w:r>
                </w:p>
                <w:p w14:paraId="25494852"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・導入前後の比較を通じて、工数短縮率（例：平均15%削減）を目標設定</w:t>
                  </w:r>
                </w:p>
                <w:p w14:paraId="0768494F"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D1152B"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③社内勉強会の実施回数と参加率</w:t>
                  </w:r>
                </w:p>
                <w:p w14:paraId="5E25F8AC" w14:textId="77777777" w:rsidR="005B0586" w:rsidRPr="005B0586" w:rsidRDefault="005B0586" w:rsidP="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・社内勉強会を月1回以上の頻度で開催し、参加率70%以上を維持することを目標とする</w:t>
                  </w:r>
                </w:p>
                <w:p w14:paraId="2AC92792" w14:textId="320DBFB4" w:rsidR="00971AB3" w:rsidRPr="00BB0E49" w:rsidRDefault="005B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586">
                    <w:rPr>
                      <w:rFonts w:ascii="ＭＳ 明朝" w:eastAsia="ＭＳ 明朝" w:hAnsi="ＭＳ 明朝" w:cs="ＭＳ 明朝" w:hint="eastAsia"/>
                      <w:spacing w:val="6"/>
                      <w:kern w:val="0"/>
                      <w:szCs w:val="21"/>
                    </w:rPr>
                    <w:t>・開催テーマや技術領域ごとの蓄積により、社員のスキル向上とDX意識の醸成を評価</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DE11C5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028F">
                    <w:rPr>
                      <w:rFonts w:ascii="ＭＳ 明朝" w:eastAsia="ＭＳ 明朝" w:hAnsi="ＭＳ 明朝" w:cs="ＭＳ 明朝" w:hint="eastAsia"/>
                      <w:spacing w:val="6"/>
                      <w:kern w:val="0"/>
                      <w:szCs w:val="21"/>
                    </w:rPr>
                    <w:t>2025</w:t>
                  </w:r>
                  <w:r w:rsidR="001A028F" w:rsidRPr="00BB0E49">
                    <w:rPr>
                      <w:rFonts w:ascii="ＭＳ 明朝" w:eastAsia="ＭＳ 明朝" w:hAnsi="ＭＳ 明朝" w:cs="ＭＳ 明朝" w:hint="eastAsia"/>
                      <w:spacing w:val="6"/>
                      <w:kern w:val="0"/>
                      <w:szCs w:val="21"/>
                    </w:rPr>
                    <w:t xml:space="preserve">年　　</w:t>
                  </w:r>
                  <w:r w:rsidR="001A028F">
                    <w:rPr>
                      <w:rFonts w:ascii="ＭＳ 明朝" w:eastAsia="ＭＳ 明朝" w:hAnsi="ＭＳ 明朝" w:cs="ＭＳ 明朝" w:hint="eastAsia"/>
                      <w:spacing w:val="6"/>
                      <w:kern w:val="0"/>
                      <w:szCs w:val="21"/>
                    </w:rPr>
                    <w:t>6</w:t>
                  </w:r>
                  <w:r w:rsidR="001A028F" w:rsidRPr="00BB0E49">
                    <w:rPr>
                      <w:rFonts w:ascii="ＭＳ 明朝" w:eastAsia="ＭＳ 明朝" w:hAnsi="ＭＳ 明朝" w:cs="ＭＳ 明朝" w:hint="eastAsia"/>
                      <w:spacing w:val="6"/>
                      <w:kern w:val="0"/>
                      <w:szCs w:val="21"/>
                    </w:rPr>
                    <w:t xml:space="preserve">月　　</w:t>
                  </w:r>
                  <w:r w:rsidR="001A028F">
                    <w:rPr>
                      <w:rFonts w:ascii="ＭＳ 明朝" w:eastAsia="ＭＳ 明朝" w:hAnsi="ＭＳ 明朝" w:cs="ＭＳ 明朝" w:hint="eastAsia"/>
                      <w:spacing w:val="6"/>
                      <w:kern w:val="0"/>
                      <w:szCs w:val="21"/>
                    </w:rPr>
                    <w:t>1</w:t>
                  </w:r>
                  <w:r w:rsidR="001A028F">
                    <w:rPr>
                      <w:rFonts w:ascii="ＭＳ 明朝" w:eastAsia="ＭＳ 明朝" w:hAnsi="ＭＳ 明朝" w:cs="ＭＳ 明朝"/>
                      <w:spacing w:val="6"/>
                      <w:kern w:val="0"/>
                      <w:szCs w:val="21"/>
                    </w:rPr>
                    <w:t>0</w:t>
                  </w:r>
                  <w:r w:rsidR="001A028F"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ADC5D7" w14:textId="4E6994E9" w:rsidR="0037513E" w:rsidRDefault="0037513E" w:rsidP="00375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以下ページの「</w:t>
                  </w:r>
                  <w:r w:rsidR="00313D65" w:rsidRPr="00313D65">
                    <w:rPr>
                      <w:rFonts w:ascii="ＭＳ 明朝" w:eastAsia="ＭＳ 明朝" w:hAnsi="ＭＳ 明朝" w:cs="ＭＳ 明朝" w:hint="eastAsia"/>
                      <w:spacing w:val="6"/>
                      <w:kern w:val="0"/>
                      <w:szCs w:val="21"/>
                    </w:rPr>
                    <w:t>代表の思い</w:t>
                  </w:r>
                  <w:r>
                    <w:rPr>
                      <w:rFonts w:ascii="ＭＳ 明朝" w:eastAsia="ＭＳ 明朝" w:hAnsi="ＭＳ 明朝" w:cs="ＭＳ 明朝" w:hint="eastAsia"/>
                      <w:spacing w:val="6"/>
                      <w:kern w:val="0"/>
                      <w:szCs w:val="21"/>
                    </w:rPr>
                    <w:t>」に記載</w:t>
                  </w:r>
                </w:p>
                <w:p w14:paraId="2FE1D5F0" w14:textId="318BB108" w:rsidR="00971AB3" w:rsidRPr="00BB0E49" w:rsidRDefault="00000000" w:rsidP="00375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37513E">
                      <w:rPr>
                        <w:rStyle w:val="af6"/>
                        <w:rFonts w:ascii="ＭＳ 明朝" w:eastAsia="ＭＳ 明朝" w:hAnsi="ＭＳ 明朝" w:cs="ＭＳ 明朝"/>
                        <w:spacing w:val="6"/>
                        <w:kern w:val="0"/>
                        <w:szCs w:val="21"/>
                      </w:rPr>
                      <w:t>https://absnet.jp</w:t>
                    </w:r>
                    <w:r w:rsidR="0037513E">
                      <w:rPr>
                        <w:rStyle w:val="af6"/>
                        <w:rFonts w:ascii="ＭＳ 明朝" w:eastAsia="ＭＳ 明朝" w:hAnsi="ＭＳ 明朝" w:cs="ＭＳ 明朝" w:hint="eastAsia"/>
                        <w:spacing w:val="6"/>
                        <w:kern w:val="0"/>
                        <w:szCs w:val="21"/>
                      </w:rPr>
                      <w:t>/</w:t>
                    </w:r>
                    <w:r w:rsidR="0037513E">
                      <w:rPr>
                        <w:rStyle w:val="af6"/>
                        <w:rFonts w:ascii="ＭＳ 明朝" w:eastAsia="ＭＳ 明朝" w:hAnsi="ＭＳ 明朝" w:cs="ＭＳ 明朝"/>
                        <w:spacing w:val="6"/>
                        <w:kern w:val="0"/>
                        <w:szCs w:val="21"/>
                      </w:rPr>
                      <w:t>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F0D1779"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当社は創業以来、お客様の課題に正面から向き合い、単なるシステム開発にとどまらず、提案段階から納品、サポートに至るまで一貫したサービスを提供することで、確かな信頼関係を築いてまいりました。こうした取り組みの中で、ITやデジタル技術を活用し、お客様の業務改善や経営課題の解決に寄与する姿勢を大切にしてきたと自負しています。</w:t>
                  </w:r>
                </w:p>
                <w:p w14:paraId="144A63FD"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EA8B06"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昨今、ITを取り巻く環境は目まぐるしく変化しています。クラウドやAIといった技術の普及により利便性が向上する一方で、企業には情報の選別力や変革への意思決定がより一層求められる時代となりました。当社も例外ではなく、従来のやり方だけでは立ち行かない現実に直面しており、自らの業務や組織を見直し、進化させていく必要性を強く感じています。</w:t>
                  </w:r>
                </w:p>
                <w:p w14:paraId="34E41BCE"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0B7146"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こうした背景のもと、当社は「伴走型DXパートナー企業」への進化を掲げ、新たなビジョンのもとで変革に取り組んでいます。自社パッケージのクラウド化や、AIの業務活用といった社内変革を推進するとともに、顧客企業のDXを支援する「内外両面での変革」を進めてまいります。</w:t>
                  </w:r>
                </w:p>
                <w:p w14:paraId="08055031"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また、私たちが目指すDXは単に技術を導入することだけではありません。お客様の業務に深く入り込み、共に課題を見つけ解決を目指していくことこそが「本質的なDX」であり、提供すべき価値の中核であると捉えています。</w:t>
                  </w:r>
                </w:p>
                <w:p w14:paraId="4EE21F66"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これからも時代の変化に柔軟に対応しながら、お客様に寄り添う姿勢を忘れず、より高い品質と信頼性を備えたサービスを提供し続けてまいります。</w:t>
                  </w:r>
                </w:p>
                <w:p w14:paraId="53DB5D5A"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0AD17725" w:rsidR="00971AB3" w:rsidRPr="00BB0E49" w:rsidRDefault="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当社のDX推進に関する取り組みや進捗状況については、今後も本ホームページ上にて随時ご案内いたします。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034BAB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13D6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13D6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313D6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13D6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EA619A6" w14:textId="77777777" w:rsidR="00313D65" w:rsidRPr="00313D65" w:rsidRDefault="00313D65" w:rsidP="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当社ではDX推進にあたり、情報システムや業務プロセスに関する課題を経営層が主体的に把握し、定期的に見直しを行うため、</w:t>
                  </w:r>
                </w:p>
                <w:p w14:paraId="0FDBF3BA" w14:textId="1B2FF9DF" w:rsidR="00971AB3" w:rsidRPr="00BB0E49" w:rsidRDefault="00313D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D65">
                    <w:rPr>
                      <w:rFonts w:ascii="ＭＳ 明朝" w:eastAsia="ＭＳ 明朝" w:hAnsi="ＭＳ 明朝" w:cs="ＭＳ 明朝" w:hint="eastAsia"/>
                      <w:spacing w:val="6"/>
                      <w:kern w:val="0"/>
                      <w:szCs w:val="21"/>
                    </w:rPr>
                    <w:t>独立行政法人情報処理推進機構（IPA）の「DX推進指標による自己診断」により自己分析を実施し結果を提出しております。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2880617" w14:textId="153076F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13D6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13D6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313D6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13D6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C6F825A" w14:textId="4479A6D7" w:rsidR="006E759B" w:rsidRPr="006E759B" w:rsidRDefault="006E759B" w:rsidP="006E75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E759B">
                    <w:rPr>
                      <w:rFonts w:ascii="ＭＳ 明朝" w:eastAsia="ＭＳ 明朝" w:hAnsi="ＭＳ 明朝" w:cs="ＭＳ 明朝" w:hint="eastAsia"/>
                      <w:spacing w:val="6"/>
                      <w:kern w:val="0"/>
                      <w:szCs w:val="21"/>
                    </w:rPr>
                    <w:t>全社員の業務用PCにウイルス対策ソフトを導入</w:t>
                  </w:r>
                </w:p>
                <w:p w14:paraId="0A976824" w14:textId="5399B96F" w:rsidR="003D3E07" w:rsidRPr="003D3E07" w:rsidRDefault="006E759B" w:rsidP="006E75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E759B">
                    <w:rPr>
                      <w:rFonts w:ascii="ＭＳ 明朝" w:eastAsia="ＭＳ 明朝" w:hAnsi="ＭＳ 明朝" w:cs="ＭＳ 明朝" w:hint="eastAsia"/>
                      <w:spacing w:val="6"/>
                      <w:kern w:val="0"/>
                      <w:szCs w:val="21"/>
                    </w:rPr>
                    <w:t>中小企業の情報セキュリティ向上を目的とした自己宣言制度「SECURITY ACTION（二つ星）」を宣言</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C0098" w14:textId="77777777" w:rsidR="000D4908" w:rsidRDefault="000D4908">
      <w:r>
        <w:separator/>
      </w:r>
    </w:p>
  </w:endnote>
  <w:endnote w:type="continuationSeparator" w:id="0">
    <w:p w14:paraId="11BA6F4B" w14:textId="77777777" w:rsidR="000D4908" w:rsidRDefault="000D4908">
      <w:r>
        <w:continuationSeparator/>
      </w:r>
    </w:p>
  </w:endnote>
  <w:endnote w:type="continuationNotice" w:id="1">
    <w:p w14:paraId="61057F6C" w14:textId="77777777" w:rsidR="000D4908" w:rsidRDefault="000D49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72523" w14:textId="77777777" w:rsidR="000D4908" w:rsidRDefault="000D4908">
      <w:r>
        <w:separator/>
      </w:r>
    </w:p>
  </w:footnote>
  <w:footnote w:type="continuationSeparator" w:id="0">
    <w:p w14:paraId="50E5DC65" w14:textId="77777777" w:rsidR="000D4908" w:rsidRDefault="000D4908">
      <w:r>
        <w:continuationSeparator/>
      </w:r>
    </w:p>
  </w:footnote>
  <w:footnote w:type="continuationNotice" w:id="1">
    <w:p w14:paraId="782C147B" w14:textId="77777777" w:rsidR="000D4908" w:rsidRDefault="000D49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4908"/>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028F"/>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08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3D65"/>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33DA"/>
    <w:rsid w:val="00355435"/>
    <w:rsid w:val="0035572F"/>
    <w:rsid w:val="00355EAD"/>
    <w:rsid w:val="003567DA"/>
    <w:rsid w:val="00357A93"/>
    <w:rsid w:val="00360F19"/>
    <w:rsid w:val="0036151D"/>
    <w:rsid w:val="003620AC"/>
    <w:rsid w:val="0036755C"/>
    <w:rsid w:val="00370869"/>
    <w:rsid w:val="0037513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3E07"/>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7C88"/>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586"/>
    <w:rsid w:val="005B0EB3"/>
    <w:rsid w:val="005B1AC9"/>
    <w:rsid w:val="005B1CE1"/>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7D9A"/>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1702"/>
    <w:rsid w:val="006E4DEA"/>
    <w:rsid w:val="006E6FEF"/>
    <w:rsid w:val="006E759B"/>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1447"/>
    <w:rsid w:val="007337A0"/>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9C9"/>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6EDD"/>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3565"/>
    <w:rsid w:val="009E5652"/>
    <w:rsid w:val="009F2D7B"/>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432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6357"/>
    <w:rsid w:val="00F61848"/>
    <w:rsid w:val="00F7212F"/>
    <w:rsid w:val="00F73072"/>
    <w:rsid w:val="00F7387C"/>
    <w:rsid w:val="00F754DA"/>
    <w:rsid w:val="00F808D7"/>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h401YoEQ35rv37wtFxaF7CWf2AFEN0IeFdFfaM7r6DBNL+g3GngSFmYGhU23C0Gya5LTFLn9NfiWPk0LtXoOg==" w:salt="I94cQPBdRUS+CniFIGsT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13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433DA"/>
    <w:rPr>
      <w:color w:val="0563C1"/>
      <w:u w:val="single"/>
    </w:rPr>
  </w:style>
  <w:style w:type="character" w:styleId="af7">
    <w:name w:val="Unresolved Mention"/>
    <w:uiPriority w:val="99"/>
    <w:semiHidden/>
    <w:unhideWhenUsed/>
    <w:rsid w:val="003433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bsnet.jp/dx" TargetMode="External"/><Relationship Id="rId13" Type="http://schemas.openxmlformats.org/officeDocument/2006/relationships/hyperlink" Target="https://absnet.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bsnet.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snet.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bsnet.jp/dx" TargetMode="External"/><Relationship Id="rId4" Type="http://schemas.openxmlformats.org/officeDocument/2006/relationships/settings" Target="settings.xml"/><Relationship Id="rId9" Type="http://schemas.openxmlformats.org/officeDocument/2006/relationships/hyperlink" Target="https://absnet.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837</ap:Words>
  <ap:Characters>4775</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